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984926" w:rsidRDefault="00DD0051" w:rsidP="00ED689E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 w:rsidRPr="00DD0051">
        <w:rPr>
          <w:rFonts w:cs="Times New Roman"/>
          <w:sz w:val="28"/>
          <w:szCs w:val="28"/>
          <w:u w:val="single"/>
          <w:lang w:eastAsia="lv-LV" w:bidi="ar-SA"/>
        </w:rPr>
        <w:t xml:space="preserve">„ </w:t>
      </w:r>
      <w:r w:rsidR="003A0334">
        <w:rPr>
          <w:rFonts w:cs="Times New Roman"/>
          <w:sz w:val="28"/>
          <w:szCs w:val="28"/>
          <w:u w:val="single"/>
          <w:lang w:eastAsia="lv-LV" w:bidi="ar-SA"/>
        </w:rPr>
        <w:t>Barokameras apkope</w:t>
      </w:r>
      <w:r w:rsidRPr="00DD0051">
        <w:rPr>
          <w:rFonts w:cs="Times New Roman"/>
          <w:sz w:val="28"/>
          <w:szCs w:val="28"/>
          <w:u w:val="single"/>
          <w:lang w:eastAsia="lv-LV" w:bidi="ar-SA"/>
        </w:rPr>
        <w:t xml:space="preserve">” </w:t>
      </w:r>
    </w:p>
    <w:p w:rsidR="00ED689E" w:rsidRDefault="00DD0051" w:rsidP="00ED689E">
      <w:pPr>
        <w:jc w:val="center"/>
        <w:rPr>
          <w:rFonts w:cs="Times New Roman"/>
          <w:sz w:val="24"/>
          <w:szCs w:val="24"/>
        </w:rPr>
      </w:pPr>
      <w:r w:rsidRPr="00DD0051">
        <w:rPr>
          <w:rFonts w:cs="Times New Roman"/>
          <w:lang w:eastAsia="lv-LV" w:bidi="ar-SA"/>
        </w:rPr>
        <w:t xml:space="preserve"> </w:t>
      </w:r>
      <w:r w:rsidR="004152D6">
        <w:rPr>
          <w:rFonts w:cs="Times New Roman"/>
          <w:lang w:eastAsia="lv-LV" w:bidi="ar-SA"/>
        </w:rPr>
        <w:t>(</w:t>
      </w:r>
      <w:r>
        <w:rPr>
          <w:sz w:val="24"/>
          <w:szCs w:val="24"/>
        </w:rPr>
        <w:t>Identifikācijas Nr. MVPŠ 2018/</w:t>
      </w:r>
      <w:r w:rsidR="003A0334">
        <w:rPr>
          <w:sz w:val="24"/>
          <w:szCs w:val="24"/>
        </w:rPr>
        <w:t>8</w:t>
      </w:r>
      <w:r w:rsidR="00A25C6E">
        <w:rPr>
          <w:rFonts w:cs="Times New Roman"/>
          <w:sz w:val="24"/>
          <w:szCs w:val="24"/>
        </w:rPr>
        <w:t>)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8503D8">
        <w:rPr>
          <w:rFonts w:cs="Times New Roman"/>
          <w:sz w:val="24"/>
          <w:szCs w:val="24"/>
          <w:u w:val="single"/>
        </w:rPr>
        <w:t>2</w:t>
      </w:r>
      <w:r w:rsidR="00A93B0F">
        <w:rPr>
          <w:rFonts w:cs="Times New Roman"/>
          <w:sz w:val="24"/>
          <w:szCs w:val="24"/>
          <w:u w:val="single"/>
        </w:rPr>
        <w:t>9</w:t>
      </w:r>
      <w:r w:rsidR="00893BAA">
        <w:rPr>
          <w:rFonts w:cs="Times New Roman"/>
          <w:sz w:val="24"/>
          <w:szCs w:val="24"/>
          <w:u w:val="single"/>
        </w:rPr>
        <w:t>.0</w:t>
      </w:r>
      <w:r w:rsidR="008503D8">
        <w:rPr>
          <w:rFonts w:cs="Times New Roman"/>
          <w:sz w:val="24"/>
          <w:szCs w:val="24"/>
          <w:u w:val="single"/>
        </w:rPr>
        <w:t>5</w:t>
      </w:r>
      <w:r w:rsidR="003A456F">
        <w:rPr>
          <w:rFonts w:cs="Times New Roman"/>
          <w:sz w:val="24"/>
          <w:szCs w:val="24"/>
          <w:u w:val="single"/>
        </w:rPr>
        <w:t>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DD0051">
        <w:rPr>
          <w:sz w:val="24"/>
          <w:szCs w:val="24"/>
        </w:rPr>
        <w:t xml:space="preserve"> MVP komandiera 2018</w:t>
      </w:r>
      <w:r w:rsidRPr="0039131B">
        <w:rPr>
          <w:sz w:val="24"/>
          <w:szCs w:val="24"/>
        </w:rPr>
        <w:t>.</w:t>
      </w:r>
      <w:r w:rsidR="00893BAA">
        <w:rPr>
          <w:sz w:val="24"/>
          <w:szCs w:val="24"/>
        </w:rPr>
        <w:t xml:space="preserve"> </w:t>
      </w:r>
      <w:r w:rsidRPr="0039131B">
        <w:rPr>
          <w:sz w:val="24"/>
          <w:szCs w:val="24"/>
        </w:rPr>
        <w:t>gada</w:t>
      </w:r>
      <w:r w:rsidRPr="00FC51C7">
        <w:rPr>
          <w:sz w:val="24"/>
          <w:szCs w:val="24"/>
        </w:rPr>
        <w:t xml:space="preserve"> </w:t>
      </w:r>
      <w:r w:rsidR="00A93B0F">
        <w:rPr>
          <w:sz w:val="24"/>
          <w:szCs w:val="24"/>
        </w:rPr>
        <w:t>0</w:t>
      </w:r>
      <w:r w:rsidR="00984926">
        <w:rPr>
          <w:sz w:val="24"/>
          <w:szCs w:val="24"/>
        </w:rPr>
        <w:t>5</w:t>
      </w:r>
      <w:r w:rsidR="00DD0051">
        <w:rPr>
          <w:sz w:val="24"/>
          <w:szCs w:val="24"/>
        </w:rPr>
        <w:t>.</w:t>
      </w:r>
      <w:r w:rsidR="00893BAA">
        <w:rPr>
          <w:sz w:val="24"/>
          <w:szCs w:val="24"/>
        </w:rPr>
        <w:t xml:space="preserve"> </w:t>
      </w:r>
      <w:r w:rsidR="00984926">
        <w:rPr>
          <w:sz w:val="24"/>
          <w:szCs w:val="24"/>
        </w:rPr>
        <w:t>aprīļa</w:t>
      </w:r>
      <w:r w:rsidR="00893BAA">
        <w:rPr>
          <w:sz w:val="24"/>
          <w:szCs w:val="24"/>
        </w:rPr>
        <w:t xml:space="preserve"> </w:t>
      </w:r>
      <w:r w:rsidR="00BF3712">
        <w:rPr>
          <w:sz w:val="24"/>
          <w:szCs w:val="24"/>
        </w:rPr>
        <w:t>pavēli</w:t>
      </w:r>
      <w:r w:rsidR="00DD0051">
        <w:rPr>
          <w:sz w:val="24"/>
          <w:szCs w:val="24"/>
        </w:rPr>
        <w:t xml:space="preserve"> Nr.</w:t>
      </w:r>
      <w:r w:rsidR="00984926">
        <w:rPr>
          <w:sz w:val="24"/>
          <w:szCs w:val="24"/>
        </w:rPr>
        <w:t>170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p w:rsidR="00984926" w:rsidRPr="00ED689E" w:rsidRDefault="00984926" w:rsidP="00ED689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004"/>
      </w:tblGrid>
      <w:tr w:rsidR="00A25C6E" w:rsidTr="00984926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004" w:type="dxa"/>
            <w:vAlign w:val="center"/>
          </w:tcPr>
          <w:p w:rsidR="005209CA" w:rsidRDefault="00DD0051" w:rsidP="00A93B0F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="00F46362" w:rsidRPr="00A93B0F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r w:rsidR="00A93B0F" w:rsidRPr="00A93B0F">
              <w:rPr>
                <w:rFonts w:cs="Times New Roman"/>
                <w:sz w:val="24"/>
                <w:szCs w:val="24"/>
                <w:lang w:eastAsia="lv-LV" w:bidi="ar-SA"/>
              </w:rPr>
              <w:t>DAIVTEHNOSERVISS</w:t>
            </w: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”</w:t>
            </w:r>
            <w:r w:rsidR="00F46362" w:rsidRPr="00A93B0F"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="000F27DC" w:rsidRPr="00A93B0F">
              <w:rPr>
                <w:sz w:val="24"/>
                <w:szCs w:val="24"/>
              </w:rPr>
              <w:t>Reģistrācijas Nr.</w:t>
            </w:r>
            <w:r w:rsidR="0003635E" w:rsidRPr="00A93B0F">
              <w:rPr>
                <w:sz w:val="24"/>
                <w:szCs w:val="24"/>
              </w:rPr>
              <w:t xml:space="preserve"> LV</w:t>
            </w:r>
            <w:r w:rsidR="00A93B0F" w:rsidRPr="00A93B0F">
              <w:rPr>
                <w:sz w:val="24"/>
                <w:szCs w:val="24"/>
              </w:rPr>
              <w:t xml:space="preserve"> </w:t>
            </w:r>
            <w:r w:rsidR="0003635E" w:rsidRPr="00A93B0F">
              <w:rPr>
                <w:sz w:val="24"/>
                <w:szCs w:val="24"/>
              </w:rPr>
              <w:t>-</w:t>
            </w:r>
            <w:r w:rsidR="00A93B0F" w:rsidRPr="00A93B0F">
              <w:rPr>
                <w:sz w:val="24"/>
                <w:szCs w:val="24"/>
              </w:rPr>
              <w:t xml:space="preserve"> 40003693578</w:t>
            </w:r>
            <w:r w:rsidR="000F27DC" w:rsidRPr="00A93B0F">
              <w:rPr>
                <w:sz w:val="24"/>
                <w:szCs w:val="24"/>
              </w:rPr>
              <w:t xml:space="preserve">, </w:t>
            </w:r>
            <w:r w:rsidR="00A93B0F" w:rsidRPr="00A93B0F">
              <w:rPr>
                <w:b/>
                <w:sz w:val="24"/>
                <w:szCs w:val="24"/>
              </w:rPr>
              <w:t>27 120</w:t>
            </w:r>
            <w:r w:rsidR="00984926" w:rsidRPr="00A93B0F">
              <w:rPr>
                <w:b/>
                <w:sz w:val="24"/>
                <w:szCs w:val="24"/>
              </w:rPr>
              <w:t>,00</w:t>
            </w:r>
            <w:r w:rsidR="000F27DC" w:rsidRPr="00A93B0F">
              <w:rPr>
                <w:b/>
                <w:sz w:val="24"/>
                <w:szCs w:val="24"/>
              </w:rPr>
              <w:t xml:space="preserve"> </w:t>
            </w:r>
            <w:r w:rsidR="000F27DC" w:rsidRPr="00A93B0F">
              <w:rPr>
                <w:sz w:val="24"/>
                <w:szCs w:val="24"/>
              </w:rPr>
              <w:t>EUR (bez PVN)</w:t>
            </w:r>
            <w:r w:rsidR="00984926" w:rsidRPr="00A93B0F">
              <w:rPr>
                <w:rFonts w:cs="Times New Roman"/>
                <w:sz w:val="24"/>
                <w:szCs w:val="24"/>
                <w:lang w:eastAsia="lv-LV" w:bidi="ar-SA"/>
              </w:rPr>
              <w:t>.</w:t>
            </w:r>
          </w:p>
          <w:p w:rsidR="00A93B0F" w:rsidRPr="00A93B0F" w:rsidRDefault="00A93B0F" w:rsidP="00A93B0F">
            <w:pPr>
              <w:ind w:left="720"/>
              <w:rPr>
                <w:rFonts w:cs="Times New Roman"/>
                <w:sz w:val="16"/>
                <w:szCs w:val="24"/>
                <w:lang w:eastAsia="lv-LV" w:bidi="ar-SA"/>
              </w:rPr>
            </w:pPr>
          </w:p>
          <w:p w:rsidR="00A93B0F" w:rsidRPr="00B84119" w:rsidRDefault="00A93B0F" w:rsidP="00A93B0F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proofErr w:type="spellStart"/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Ocean-Tech”</w:t>
            </w:r>
            <w:proofErr w:type="spellEnd"/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proofErr w:type="spellStart"/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Sp.zo.o</w:t>
            </w:r>
            <w:proofErr w:type="spellEnd"/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A93B0F">
              <w:rPr>
                <w:sz w:val="24"/>
                <w:szCs w:val="24"/>
              </w:rPr>
              <w:t xml:space="preserve">Reģistrācijas Nr. </w:t>
            </w:r>
            <w:r w:rsidRPr="00A93B0F">
              <w:rPr>
                <w:sz w:val="24"/>
                <w:szCs w:val="24"/>
              </w:rPr>
              <w:t xml:space="preserve">PL </w:t>
            </w:r>
            <w:r w:rsidRPr="00A93B0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220597795</w:t>
            </w:r>
            <w:bookmarkStart w:id="0" w:name="_GoBack"/>
            <w:bookmarkEnd w:id="0"/>
            <w:r w:rsidRPr="00A93B0F">
              <w:rPr>
                <w:sz w:val="24"/>
                <w:szCs w:val="24"/>
              </w:rPr>
              <w:t xml:space="preserve">, </w:t>
            </w:r>
            <w:r w:rsidRPr="00A93B0F">
              <w:rPr>
                <w:b/>
                <w:sz w:val="24"/>
                <w:szCs w:val="24"/>
              </w:rPr>
              <w:t>22 000</w:t>
            </w:r>
            <w:r w:rsidRPr="00A93B0F">
              <w:rPr>
                <w:b/>
                <w:sz w:val="24"/>
                <w:szCs w:val="24"/>
              </w:rPr>
              <w:t xml:space="preserve">,00 </w:t>
            </w:r>
            <w:r w:rsidRPr="00A93B0F">
              <w:rPr>
                <w:sz w:val="24"/>
                <w:szCs w:val="24"/>
              </w:rPr>
              <w:t>EUR (bez PVN)</w:t>
            </w: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.</w:t>
            </w:r>
          </w:p>
        </w:tc>
      </w:tr>
      <w:tr w:rsidR="00A25C6E" w:rsidTr="00984926">
        <w:trPr>
          <w:trHeight w:val="970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Noraidītie pretendenti (ja tādi ir)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004" w:type="dxa"/>
          </w:tcPr>
          <w:p w:rsidR="00B84119" w:rsidRPr="00231031" w:rsidRDefault="00B84119" w:rsidP="00D90BFC">
            <w:pPr>
              <w:jc w:val="both"/>
            </w:pPr>
          </w:p>
        </w:tc>
      </w:tr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004" w:type="dxa"/>
          </w:tcPr>
          <w:p w:rsidR="00A25C6E" w:rsidRPr="006D45CA" w:rsidRDefault="00A25C6E" w:rsidP="00DA7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0F27DC" w:rsidRDefault="000F27DC" w:rsidP="000F27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0F27DC" w:rsidRDefault="000F27DC" w:rsidP="000F27DC">
      <w:pPr>
        <w:ind w:left="360"/>
        <w:jc w:val="both"/>
        <w:rPr>
          <w:rFonts w:cs="Times New Roman"/>
          <w:sz w:val="24"/>
          <w:szCs w:val="24"/>
        </w:rPr>
      </w:pPr>
    </w:p>
    <w:p w:rsidR="00984926" w:rsidRDefault="000F27DC" w:rsidP="00984926">
      <w:pPr>
        <w:ind w:firstLine="720"/>
        <w:rPr>
          <w:rFonts w:cs="Times New Roman"/>
          <w:sz w:val="24"/>
          <w:szCs w:val="24"/>
        </w:rPr>
      </w:pPr>
      <w:r w:rsidRPr="00AF1F6D">
        <w:rPr>
          <w:rFonts w:cs="Times New Roman"/>
          <w:sz w:val="24"/>
          <w:szCs w:val="24"/>
        </w:rPr>
        <w:t>Pamatojoties uz Publisko iepirkum</w:t>
      </w:r>
      <w:r w:rsidR="00A93B0F">
        <w:rPr>
          <w:rFonts w:cs="Times New Roman"/>
          <w:sz w:val="24"/>
          <w:szCs w:val="24"/>
        </w:rPr>
        <w:t>u</w:t>
      </w:r>
      <w:r w:rsidRPr="00AF1F6D">
        <w:rPr>
          <w:rFonts w:cs="Times New Roman"/>
          <w:sz w:val="24"/>
          <w:szCs w:val="24"/>
        </w:rPr>
        <w:t xml:space="preserve"> likumu</w:t>
      </w:r>
      <w:r w:rsidR="00A93B0F">
        <w:rPr>
          <w:rFonts w:cs="Times New Roman"/>
          <w:sz w:val="24"/>
          <w:szCs w:val="24"/>
        </w:rPr>
        <w:t>,</w:t>
      </w:r>
      <w:r w:rsidRPr="00AF1F6D">
        <w:rPr>
          <w:rFonts w:cs="Times New Roman"/>
          <w:sz w:val="24"/>
          <w:szCs w:val="24"/>
        </w:rPr>
        <w:t xml:space="preserve"> iepirkumā “</w:t>
      </w:r>
      <w:r w:rsidR="003A0334">
        <w:rPr>
          <w:rFonts w:cs="Times New Roman"/>
          <w:sz w:val="24"/>
          <w:szCs w:val="24"/>
          <w:lang w:eastAsia="lv-LV" w:bidi="ar-SA"/>
        </w:rPr>
        <w:t>Barokameras apkope</w:t>
      </w:r>
      <w:r w:rsidR="006C730D" w:rsidRPr="00231031">
        <w:rPr>
          <w:rFonts w:cs="Times New Roman"/>
          <w:sz w:val="24"/>
          <w:szCs w:val="24"/>
        </w:rPr>
        <w:t>”</w:t>
      </w:r>
      <w:r w:rsidR="006C730D">
        <w:rPr>
          <w:rFonts w:cs="Times New Roman"/>
          <w:sz w:val="24"/>
          <w:szCs w:val="24"/>
        </w:rPr>
        <w:t xml:space="preserve"> par uzvarētāju atzīt</w:t>
      </w:r>
      <w:r w:rsidR="00984926">
        <w:rPr>
          <w:rFonts w:cs="Times New Roman"/>
          <w:sz w:val="24"/>
          <w:szCs w:val="24"/>
        </w:rPr>
        <w:t>:</w:t>
      </w:r>
    </w:p>
    <w:p w:rsidR="00231031" w:rsidRPr="00231031" w:rsidRDefault="00A93B0F" w:rsidP="00984926">
      <w:pPr>
        <w:ind w:firstLine="720"/>
        <w:rPr>
          <w:rFonts w:cs="Times New Roman"/>
          <w:sz w:val="24"/>
          <w:szCs w:val="24"/>
        </w:rPr>
      </w:pPr>
      <w:r w:rsidRPr="00A93B0F">
        <w:rPr>
          <w:rFonts w:cs="Times New Roman"/>
          <w:sz w:val="24"/>
          <w:szCs w:val="24"/>
          <w:lang w:eastAsia="lv-LV" w:bidi="ar-SA"/>
        </w:rPr>
        <w:t>“</w:t>
      </w:r>
      <w:proofErr w:type="spellStart"/>
      <w:r w:rsidRPr="00A93B0F">
        <w:rPr>
          <w:rFonts w:cs="Times New Roman"/>
          <w:sz w:val="24"/>
          <w:szCs w:val="24"/>
          <w:lang w:eastAsia="lv-LV" w:bidi="ar-SA"/>
        </w:rPr>
        <w:t>Ocean-Tech”</w:t>
      </w:r>
      <w:proofErr w:type="spellEnd"/>
      <w:r w:rsidRPr="00A93B0F">
        <w:rPr>
          <w:rFonts w:cs="Times New Roman"/>
          <w:sz w:val="24"/>
          <w:szCs w:val="24"/>
          <w:lang w:eastAsia="lv-LV" w:bidi="ar-SA"/>
        </w:rPr>
        <w:t xml:space="preserve"> </w:t>
      </w:r>
      <w:proofErr w:type="spellStart"/>
      <w:r w:rsidRPr="00A93B0F">
        <w:rPr>
          <w:rFonts w:cs="Times New Roman"/>
          <w:sz w:val="24"/>
          <w:szCs w:val="24"/>
          <w:lang w:eastAsia="lv-LV" w:bidi="ar-SA"/>
        </w:rPr>
        <w:t>Sp.zo.o</w:t>
      </w:r>
      <w:proofErr w:type="spellEnd"/>
      <w:r w:rsidR="00984926" w:rsidRPr="00A93B0F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="00984926" w:rsidRPr="00A93B0F">
        <w:rPr>
          <w:sz w:val="24"/>
          <w:szCs w:val="24"/>
        </w:rPr>
        <w:t>reģistrācijas</w:t>
      </w:r>
      <w:r>
        <w:rPr>
          <w:sz w:val="24"/>
          <w:szCs w:val="24"/>
        </w:rPr>
        <w:t xml:space="preserve"> ar</w:t>
      </w:r>
      <w:r w:rsidR="00984926" w:rsidRPr="00A93B0F">
        <w:rPr>
          <w:sz w:val="24"/>
          <w:szCs w:val="24"/>
        </w:rPr>
        <w:t xml:space="preserve"> Nr. </w:t>
      </w:r>
      <w:r>
        <w:rPr>
          <w:sz w:val="24"/>
          <w:szCs w:val="24"/>
        </w:rPr>
        <w:t>220597795</w:t>
      </w:r>
      <w:r w:rsidR="00231031" w:rsidRPr="00A93B0F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="00231031" w:rsidRPr="00A93B0F">
        <w:rPr>
          <w:rFonts w:cs="Times New Roman"/>
          <w:sz w:val="24"/>
          <w:szCs w:val="24"/>
          <w:lang w:eastAsia="lv-LV" w:bidi="ar-SA"/>
        </w:rPr>
        <w:t xml:space="preserve">piedāvājumu par kopējo līgumcenu EUR </w:t>
      </w:r>
      <w:r w:rsidRPr="00A93B0F">
        <w:rPr>
          <w:b/>
          <w:sz w:val="24"/>
          <w:szCs w:val="24"/>
        </w:rPr>
        <w:t>22 000</w:t>
      </w:r>
      <w:r w:rsidR="00984926" w:rsidRPr="00A93B0F">
        <w:rPr>
          <w:b/>
          <w:sz w:val="24"/>
          <w:szCs w:val="24"/>
        </w:rPr>
        <w:t xml:space="preserve">,00 </w:t>
      </w:r>
      <w:r w:rsidR="00984926" w:rsidRPr="00A93B0F">
        <w:rPr>
          <w:rFonts w:cs="Times New Roman"/>
          <w:sz w:val="24"/>
          <w:szCs w:val="24"/>
          <w:lang w:eastAsia="lv-LV" w:bidi="ar-SA"/>
        </w:rPr>
        <w:t>(</w:t>
      </w:r>
      <w:r w:rsidRPr="00A93B0F">
        <w:rPr>
          <w:sz w:val="24"/>
        </w:rPr>
        <w:t>divdesmit divi</w:t>
      </w:r>
      <w:r w:rsidR="008503D8" w:rsidRPr="00A93B0F">
        <w:rPr>
          <w:sz w:val="24"/>
        </w:rPr>
        <w:t xml:space="preserve"> tūkstoši eiro un 00 centi</w:t>
      </w:r>
      <w:r w:rsidR="00984926" w:rsidRPr="00A93B0F">
        <w:rPr>
          <w:rFonts w:cs="Times New Roman"/>
          <w:sz w:val="24"/>
          <w:szCs w:val="24"/>
          <w:lang w:eastAsia="lv-LV" w:bidi="ar-SA"/>
        </w:rPr>
        <w:t>) bez PVN.</w:t>
      </w:r>
    </w:p>
    <w:p w:rsidR="00ED689E" w:rsidRDefault="00ED689E" w:rsidP="003A456F">
      <w:pPr>
        <w:ind w:firstLine="709"/>
        <w:jc w:val="both"/>
        <w:rPr>
          <w:rFonts w:cs="Times New Roman"/>
          <w:sz w:val="24"/>
          <w:szCs w:val="24"/>
        </w:rPr>
      </w:pPr>
    </w:p>
    <w:p w:rsidR="00A25C6E" w:rsidRPr="00F82D19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984926" w:rsidRDefault="00984926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Komisijas priekšsēdētājs:</w:t>
      </w:r>
      <w:proofErr w:type="gramStart"/>
      <w:r w:rsidRPr="00C554AA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proofErr w:type="gramEnd"/>
      <w:r w:rsidR="009E3713" w:rsidRPr="00462B47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  <w:szCs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</w:r>
      <w:proofErr w:type="gramStart"/>
      <w:r w:rsidRPr="00C554AA">
        <w:rPr>
          <w:sz w:val="24"/>
          <w:szCs w:val="24"/>
        </w:rPr>
        <w:t xml:space="preserve">   </w:t>
      </w:r>
      <w:proofErr w:type="gramEnd"/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>
        <w:rPr>
          <w:sz w:val="24"/>
        </w:rPr>
        <w:t>kapteinis Pēteris Zvilna</w:t>
      </w:r>
      <w:r w:rsidRPr="00C554AA">
        <w:rPr>
          <w:sz w:val="24"/>
          <w:szCs w:val="24"/>
        </w:rPr>
        <w:t>;</w:t>
      </w:r>
    </w:p>
    <w:p w:rsidR="00A2389E" w:rsidRDefault="00A2389E" w:rsidP="00C554AA">
      <w:pPr>
        <w:rPr>
          <w:sz w:val="24"/>
          <w:szCs w:val="24"/>
        </w:rPr>
      </w:pPr>
    </w:p>
    <w:p w:rsidR="00A2389E" w:rsidRPr="00C554AA" w:rsidRDefault="00A2389E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</w:t>
      </w:r>
      <w:proofErr w:type="spellStart"/>
      <w:proofErr w:type="gramEnd"/>
      <w:r>
        <w:rPr>
          <w:rFonts w:cs="Times New Roman"/>
          <w:sz w:val="24"/>
          <w:szCs w:val="24"/>
        </w:rPr>
        <w:t>dižmatroze</w:t>
      </w:r>
      <w:proofErr w:type="spellEnd"/>
      <w:r>
        <w:rPr>
          <w:rFonts w:cs="Times New Roman"/>
          <w:sz w:val="24"/>
          <w:szCs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389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</w:t>
      </w:r>
      <w:r w:rsidR="00A25C6E">
        <w:rPr>
          <w:rFonts w:cs="Times New Roman"/>
          <w:sz w:val="24"/>
          <w:szCs w:val="24"/>
        </w:rPr>
        <w:t>:</w:t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proofErr w:type="gramStart"/>
      <w:r w:rsidR="00A25C6E">
        <w:rPr>
          <w:rFonts w:cs="Times New Roman"/>
          <w:sz w:val="24"/>
          <w:szCs w:val="24"/>
        </w:rPr>
        <w:t xml:space="preserve">                       </w:t>
      </w:r>
      <w:proofErr w:type="gramEnd"/>
      <w:r w:rsidR="006F3BC6">
        <w:rPr>
          <w:sz w:val="24"/>
        </w:rPr>
        <w:t>kaprāle Tatjana Ričkova</w:t>
      </w:r>
      <w:r w:rsidR="00D854E8">
        <w:rPr>
          <w:sz w:val="24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A25C6E" w:rsidRDefault="00A25C6E" w:rsidP="00F36E2F">
      <w:pPr>
        <w:rPr>
          <w:sz w:val="24"/>
          <w:szCs w:val="24"/>
        </w:rPr>
      </w:pPr>
    </w:p>
    <w:p w:rsidR="00984926" w:rsidRDefault="00984926" w:rsidP="00F36E2F">
      <w:pPr>
        <w:rPr>
          <w:sz w:val="24"/>
          <w:szCs w:val="24"/>
        </w:rPr>
      </w:pP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71001B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A25C6E">
        <w:rPr>
          <w:rFonts w:cs="Times New Roman"/>
          <w:sz w:val="24"/>
          <w:szCs w:val="24"/>
        </w:rPr>
        <w:t>/paraksts/_____________</w:t>
      </w:r>
      <w:r w:rsidR="00A25C6E"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8503D8">
        <w:rPr>
          <w:sz w:val="24"/>
          <w:szCs w:val="24"/>
          <w:u w:val="single"/>
        </w:rPr>
        <w:t>2</w:t>
      </w:r>
      <w:r w:rsidR="00A93B0F">
        <w:rPr>
          <w:sz w:val="24"/>
          <w:szCs w:val="24"/>
          <w:u w:val="single"/>
        </w:rPr>
        <w:t>9</w:t>
      </w:r>
      <w:r w:rsidR="00893BAA">
        <w:rPr>
          <w:sz w:val="24"/>
          <w:szCs w:val="24"/>
          <w:u w:val="single"/>
        </w:rPr>
        <w:t>.0</w:t>
      </w:r>
      <w:r w:rsidR="008503D8">
        <w:rPr>
          <w:sz w:val="24"/>
          <w:szCs w:val="24"/>
          <w:u w:val="single"/>
        </w:rPr>
        <w:t>5</w:t>
      </w:r>
      <w:r w:rsidR="003A456F">
        <w:rPr>
          <w:sz w:val="24"/>
          <w:szCs w:val="24"/>
          <w:u w:val="single"/>
        </w:rPr>
        <w:t>.2018</w:t>
      </w:r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DCD"/>
    <w:multiLevelType w:val="hybridMultilevel"/>
    <w:tmpl w:val="F80C8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45D2"/>
    <w:multiLevelType w:val="hybridMultilevel"/>
    <w:tmpl w:val="82BCEB72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34F28E1"/>
    <w:multiLevelType w:val="hybridMultilevel"/>
    <w:tmpl w:val="05A04A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1EE2"/>
    <w:multiLevelType w:val="hybridMultilevel"/>
    <w:tmpl w:val="1812E08E"/>
    <w:lvl w:ilvl="0" w:tplc="E5D0F96A">
      <w:start w:val="2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C9101A"/>
    <w:multiLevelType w:val="hybridMultilevel"/>
    <w:tmpl w:val="C3004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D84"/>
    <w:rsid w:val="0003635E"/>
    <w:rsid w:val="00041B55"/>
    <w:rsid w:val="000615E5"/>
    <w:rsid w:val="00073D8A"/>
    <w:rsid w:val="000748E4"/>
    <w:rsid w:val="00082BBB"/>
    <w:rsid w:val="000B2D15"/>
    <w:rsid w:val="000B4822"/>
    <w:rsid w:val="000D6C53"/>
    <w:rsid w:val="000F24D2"/>
    <w:rsid w:val="000F27DC"/>
    <w:rsid w:val="000F2BFA"/>
    <w:rsid w:val="000F51D2"/>
    <w:rsid w:val="000F5767"/>
    <w:rsid w:val="00107519"/>
    <w:rsid w:val="001200E4"/>
    <w:rsid w:val="00122959"/>
    <w:rsid w:val="00124DBB"/>
    <w:rsid w:val="00130949"/>
    <w:rsid w:val="00154E66"/>
    <w:rsid w:val="00163F57"/>
    <w:rsid w:val="00190587"/>
    <w:rsid w:val="001B2267"/>
    <w:rsid w:val="001B66D6"/>
    <w:rsid w:val="001C25DB"/>
    <w:rsid w:val="001D6314"/>
    <w:rsid w:val="001E3280"/>
    <w:rsid w:val="001E6C62"/>
    <w:rsid w:val="001E72EC"/>
    <w:rsid w:val="001F19CF"/>
    <w:rsid w:val="001F7AF2"/>
    <w:rsid w:val="00201D32"/>
    <w:rsid w:val="00217F5D"/>
    <w:rsid w:val="00220D69"/>
    <w:rsid w:val="00227B2A"/>
    <w:rsid w:val="00231031"/>
    <w:rsid w:val="00241D9B"/>
    <w:rsid w:val="00242B09"/>
    <w:rsid w:val="0026236D"/>
    <w:rsid w:val="00283E62"/>
    <w:rsid w:val="002A34A9"/>
    <w:rsid w:val="002A4471"/>
    <w:rsid w:val="002B0A9B"/>
    <w:rsid w:val="002C6048"/>
    <w:rsid w:val="003005BE"/>
    <w:rsid w:val="00304507"/>
    <w:rsid w:val="00323C6D"/>
    <w:rsid w:val="00327BFA"/>
    <w:rsid w:val="0033531F"/>
    <w:rsid w:val="00347832"/>
    <w:rsid w:val="00354253"/>
    <w:rsid w:val="003710C3"/>
    <w:rsid w:val="00373510"/>
    <w:rsid w:val="00382583"/>
    <w:rsid w:val="0039131B"/>
    <w:rsid w:val="00395337"/>
    <w:rsid w:val="00396B29"/>
    <w:rsid w:val="003A0334"/>
    <w:rsid w:val="003A351A"/>
    <w:rsid w:val="003A456F"/>
    <w:rsid w:val="003C0312"/>
    <w:rsid w:val="003C682B"/>
    <w:rsid w:val="003C7E4E"/>
    <w:rsid w:val="003E1CA3"/>
    <w:rsid w:val="004152D6"/>
    <w:rsid w:val="004207B0"/>
    <w:rsid w:val="004216DA"/>
    <w:rsid w:val="004454F4"/>
    <w:rsid w:val="00445EE4"/>
    <w:rsid w:val="004567A4"/>
    <w:rsid w:val="004743DB"/>
    <w:rsid w:val="00481E55"/>
    <w:rsid w:val="00491A68"/>
    <w:rsid w:val="004A4F47"/>
    <w:rsid w:val="004C7DE0"/>
    <w:rsid w:val="004F58E1"/>
    <w:rsid w:val="005209CA"/>
    <w:rsid w:val="00537C04"/>
    <w:rsid w:val="0054372F"/>
    <w:rsid w:val="005524AF"/>
    <w:rsid w:val="005753FB"/>
    <w:rsid w:val="0059338D"/>
    <w:rsid w:val="005A0568"/>
    <w:rsid w:val="005A3543"/>
    <w:rsid w:val="005A69BB"/>
    <w:rsid w:val="005A6C9B"/>
    <w:rsid w:val="005B1D39"/>
    <w:rsid w:val="005C484A"/>
    <w:rsid w:val="005C5EBA"/>
    <w:rsid w:val="005E6B5C"/>
    <w:rsid w:val="005F6CF0"/>
    <w:rsid w:val="00602FE7"/>
    <w:rsid w:val="00606B2F"/>
    <w:rsid w:val="0062162C"/>
    <w:rsid w:val="00650BB3"/>
    <w:rsid w:val="00656E19"/>
    <w:rsid w:val="00660597"/>
    <w:rsid w:val="00674519"/>
    <w:rsid w:val="00697B54"/>
    <w:rsid w:val="00697CE3"/>
    <w:rsid w:val="006B2828"/>
    <w:rsid w:val="006B3123"/>
    <w:rsid w:val="006C26F0"/>
    <w:rsid w:val="006C730D"/>
    <w:rsid w:val="006D45CA"/>
    <w:rsid w:val="006D5385"/>
    <w:rsid w:val="006F3BC6"/>
    <w:rsid w:val="006F4B88"/>
    <w:rsid w:val="00705FE2"/>
    <w:rsid w:val="0071001B"/>
    <w:rsid w:val="00732390"/>
    <w:rsid w:val="00740A88"/>
    <w:rsid w:val="00761DAA"/>
    <w:rsid w:val="00762EDC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503D8"/>
    <w:rsid w:val="0086236E"/>
    <w:rsid w:val="00866F53"/>
    <w:rsid w:val="0086722D"/>
    <w:rsid w:val="008718E5"/>
    <w:rsid w:val="008804EF"/>
    <w:rsid w:val="0088226B"/>
    <w:rsid w:val="00885408"/>
    <w:rsid w:val="0089188F"/>
    <w:rsid w:val="00891B2D"/>
    <w:rsid w:val="00893BAA"/>
    <w:rsid w:val="00893EE1"/>
    <w:rsid w:val="008A2416"/>
    <w:rsid w:val="008A350F"/>
    <w:rsid w:val="008A533D"/>
    <w:rsid w:val="008A7CA3"/>
    <w:rsid w:val="008D0332"/>
    <w:rsid w:val="00900C50"/>
    <w:rsid w:val="009017AC"/>
    <w:rsid w:val="00910807"/>
    <w:rsid w:val="00913395"/>
    <w:rsid w:val="0093328E"/>
    <w:rsid w:val="009342D4"/>
    <w:rsid w:val="009409E6"/>
    <w:rsid w:val="00956AD0"/>
    <w:rsid w:val="0096769B"/>
    <w:rsid w:val="0097419D"/>
    <w:rsid w:val="00983F8B"/>
    <w:rsid w:val="00984926"/>
    <w:rsid w:val="009A48D6"/>
    <w:rsid w:val="009C0456"/>
    <w:rsid w:val="009C5C61"/>
    <w:rsid w:val="009E3713"/>
    <w:rsid w:val="00A079C1"/>
    <w:rsid w:val="00A103A5"/>
    <w:rsid w:val="00A11C26"/>
    <w:rsid w:val="00A2389E"/>
    <w:rsid w:val="00A24A6D"/>
    <w:rsid w:val="00A25C6E"/>
    <w:rsid w:val="00A330EF"/>
    <w:rsid w:val="00A46018"/>
    <w:rsid w:val="00A53CED"/>
    <w:rsid w:val="00A93B0F"/>
    <w:rsid w:val="00AA0DAA"/>
    <w:rsid w:val="00AA6E5E"/>
    <w:rsid w:val="00AB3EE5"/>
    <w:rsid w:val="00AC0588"/>
    <w:rsid w:val="00AC750B"/>
    <w:rsid w:val="00AF0A50"/>
    <w:rsid w:val="00AF3AC3"/>
    <w:rsid w:val="00B039A5"/>
    <w:rsid w:val="00B07675"/>
    <w:rsid w:val="00B1783A"/>
    <w:rsid w:val="00B25717"/>
    <w:rsid w:val="00B25AFF"/>
    <w:rsid w:val="00B306B1"/>
    <w:rsid w:val="00B3485D"/>
    <w:rsid w:val="00B37E05"/>
    <w:rsid w:val="00B42ED4"/>
    <w:rsid w:val="00B4354A"/>
    <w:rsid w:val="00B444B0"/>
    <w:rsid w:val="00B52E17"/>
    <w:rsid w:val="00B66133"/>
    <w:rsid w:val="00B729F9"/>
    <w:rsid w:val="00B73393"/>
    <w:rsid w:val="00B84119"/>
    <w:rsid w:val="00BB4259"/>
    <w:rsid w:val="00BB5589"/>
    <w:rsid w:val="00BD4776"/>
    <w:rsid w:val="00BF3712"/>
    <w:rsid w:val="00C10E71"/>
    <w:rsid w:val="00C22706"/>
    <w:rsid w:val="00C31631"/>
    <w:rsid w:val="00C45961"/>
    <w:rsid w:val="00C554AA"/>
    <w:rsid w:val="00C57D72"/>
    <w:rsid w:val="00C727D2"/>
    <w:rsid w:val="00C729FB"/>
    <w:rsid w:val="00C93D76"/>
    <w:rsid w:val="00CA161C"/>
    <w:rsid w:val="00CB1B8D"/>
    <w:rsid w:val="00CB663C"/>
    <w:rsid w:val="00CC03E0"/>
    <w:rsid w:val="00CC4B0F"/>
    <w:rsid w:val="00CD61CA"/>
    <w:rsid w:val="00CE28D0"/>
    <w:rsid w:val="00CF1E37"/>
    <w:rsid w:val="00D275A3"/>
    <w:rsid w:val="00D30219"/>
    <w:rsid w:val="00D3496D"/>
    <w:rsid w:val="00D5568B"/>
    <w:rsid w:val="00D56CA5"/>
    <w:rsid w:val="00D7257B"/>
    <w:rsid w:val="00D74B0C"/>
    <w:rsid w:val="00D854E8"/>
    <w:rsid w:val="00D909EC"/>
    <w:rsid w:val="00D90BFC"/>
    <w:rsid w:val="00DA7191"/>
    <w:rsid w:val="00DD0051"/>
    <w:rsid w:val="00DE100E"/>
    <w:rsid w:val="00DE6061"/>
    <w:rsid w:val="00DE7293"/>
    <w:rsid w:val="00DF0A8C"/>
    <w:rsid w:val="00DF17BD"/>
    <w:rsid w:val="00DF2273"/>
    <w:rsid w:val="00DF448C"/>
    <w:rsid w:val="00E04C6E"/>
    <w:rsid w:val="00E2311C"/>
    <w:rsid w:val="00E503DB"/>
    <w:rsid w:val="00E5348F"/>
    <w:rsid w:val="00E61552"/>
    <w:rsid w:val="00E75EAA"/>
    <w:rsid w:val="00E852BA"/>
    <w:rsid w:val="00E932D9"/>
    <w:rsid w:val="00EA1774"/>
    <w:rsid w:val="00EB1DEA"/>
    <w:rsid w:val="00ED689E"/>
    <w:rsid w:val="00F13550"/>
    <w:rsid w:val="00F22346"/>
    <w:rsid w:val="00F36E2F"/>
    <w:rsid w:val="00F46362"/>
    <w:rsid w:val="00F504C0"/>
    <w:rsid w:val="00F53D0B"/>
    <w:rsid w:val="00F82D19"/>
    <w:rsid w:val="00F83311"/>
    <w:rsid w:val="00F860F9"/>
    <w:rsid w:val="00F86F33"/>
    <w:rsid w:val="00F91C6A"/>
    <w:rsid w:val="00F951A3"/>
    <w:rsid w:val="00FA29D1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Gerda Abolina</cp:lastModifiedBy>
  <cp:revision>225</cp:revision>
  <cp:lastPrinted>2012-11-21T11:50:00Z</cp:lastPrinted>
  <dcterms:created xsi:type="dcterms:W3CDTF">2012-11-21T11:37:00Z</dcterms:created>
  <dcterms:modified xsi:type="dcterms:W3CDTF">2018-05-29T06:37:00Z</dcterms:modified>
</cp:coreProperties>
</file>